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</w:t>
      </w:r>
      <w:r w:rsidR="008A5297">
        <w:rPr>
          <w:b/>
          <w:color w:val="2E74B5" w:themeColor="accent1" w:themeShade="BF"/>
          <w:sz w:val="28"/>
          <w:szCs w:val="28"/>
        </w:rPr>
        <w:t>– obě skupiny</w:t>
      </w:r>
    </w:p>
    <w:p w:rsidR="005A0C37" w:rsidRDefault="00EA0423">
      <w:r>
        <w:t>Ahoj, v</w:t>
      </w:r>
      <w:r w:rsidR="005A0C37">
        <w:t xml:space="preserve">šem, kteří </w:t>
      </w:r>
      <w:r w:rsidR="008C5679">
        <w:t>mi v</w:t>
      </w:r>
      <w:r w:rsidR="00E2516C">
        <w:t> minulých týdnech</w:t>
      </w:r>
      <w:r w:rsidR="008C5679">
        <w:t xml:space="preserve"> poslali vypracované cvičení na mail, </w:t>
      </w:r>
      <w:r w:rsidR="00AD34AF">
        <w:t xml:space="preserve">opět </w:t>
      </w:r>
      <w:r w:rsidR="008C5679">
        <w:t>moc děkuj</w:t>
      </w:r>
      <w:r w:rsidR="007A6CB0">
        <w:t>i. Ostatní</w:t>
      </w:r>
      <w:r w:rsidR="00AD34AF">
        <w:t>,</w:t>
      </w:r>
      <w:r w:rsidR="007A6CB0">
        <w:t xml:space="preserve"> </w:t>
      </w:r>
      <w:r w:rsidR="00AD34AF">
        <w:t>předpokládám,</w:t>
      </w:r>
      <w:r w:rsidR="007A6CB0">
        <w:t xml:space="preserve"> ještě doplní. Na maily neodepis</w:t>
      </w:r>
      <w:r w:rsidR="00897E76">
        <w:t xml:space="preserve">uji, eviduji, odepíšu pak </w:t>
      </w:r>
      <w:r w:rsidR="00AD34AF">
        <w:t xml:space="preserve">za čas </w:t>
      </w:r>
      <w:r w:rsidR="00897E76">
        <w:t>naráz, případně probereme, pokud se uvidíme.</w:t>
      </w:r>
    </w:p>
    <w:p w:rsidR="00C749C7" w:rsidRDefault="00C749C7"/>
    <w:p w:rsidR="00E2516C" w:rsidRDefault="008C5679" w:rsidP="00AC441B">
      <w:r>
        <w:t xml:space="preserve">Tento týden </w:t>
      </w:r>
      <w:r w:rsidR="00E2516C">
        <w:t xml:space="preserve">nás čeká </w:t>
      </w:r>
      <w:r w:rsidR="00E2516C">
        <w:rPr>
          <w:b/>
        </w:rPr>
        <w:t>le</w:t>
      </w:r>
      <w:r w:rsidR="00AD34AF">
        <w:rPr>
          <w:b/>
        </w:rPr>
        <w:t>kce 25</w:t>
      </w:r>
      <w:r>
        <w:t xml:space="preserve">, která je zaměřena </w:t>
      </w:r>
      <w:r w:rsidR="00E2516C">
        <w:t xml:space="preserve">na </w:t>
      </w:r>
      <w:r w:rsidR="00AD34AF">
        <w:t>období vlády královny Viktorie</w:t>
      </w:r>
      <w:r w:rsidR="00897E76">
        <w:t>.</w:t>
      </w:r>
      <w:r w:rsidR="007A6CB0">
        <w:t xml:space="preserve"> </w:t>
      </w:r>
      <w:r w:rsidR="00AD34AF">
        <w:rPr>
          <w:b/>
        </w:rPr>
        <w:t xml:space="preserve">Nejprve si </w:t>
      </w:r>
      <w:r w:rsidR="00EA0423">
        <w:rPr>
          <w:b/>
        </w:rPr>
        <w:t xml:space="preserve">ale opět </w:t>
      </w:r>
      <w:r w:rsidR="00AD34AF">
        <w:rPr>
          <w:b/>
        </w:rPr>
        <w:t xml:space="preserve">projděte </w:t>
      </w:r>
      <w:r w:rsidR="00EA0423">
        <w:rPr>
          <w:b/>
        </w:rPr>
        <w:t>a naučte</w:t>
      </w:r>
      <w:r w:rsidR="007A6CB0" w:rsidRPr="007A6CB0">
        <w:rPr>
          <w:b/>
        </w:rPr>
        <w:t xml:space="preserve"> slovíčka.</w:t>
      </w:r>
    </w:p>
    <w:p w:rsidR="008C5679" w:rsidRDefault="008C5679" w:rsidP="00AC441B">
      <w:pPr>
        <w:rPr>
          <w:b/>
        </w:rPr>
      </w:pPr>
      <w:r w:rsidRPr="008A5297">
        <w:rPr>
          <w:b/>
        </w:rPr>
        <w:t>Učebnice</w:t>
      </w:r>
    </w:p>
    <w:p w:rsidR="004E6E44" w:rsidRDefault="009730FD" w:rsidP="00897E76">
      <w:r w:rsidRPr="009730FD">
        <w:t xml:space="preserve">Strana </w:t>
      </w:r>
      <w:r w:rsidR="00AD34AF">
        <w:t>52</w:t>
      </w:r>
      <w:r>
        <w:t xml:space="preserve"> </w:t>
      </w:r>
      <w:r w:rsidR="00897E76">
        <w:t xml:space="preserve">– v prvním cvičení naleznete zajímavý text </w:t>
      </w:r>
      <w:r w:rsidR="00AD34AF">
        <w:t>o královně Viktorii</w:t>
      </w:r>
      <w:r w:rsidR="00897E76">
        <w:t xml:space="preserve">. Druhé cvičení </w:t>
      </w:r>
      <w:r w:rsidR="00AD34AF">
        <w:t xml:space="preserve">je pak článek o Albert </w:t>
      </w:r>
      <w:proofErr w:type="spellStart"/>
      <w:r w:rsidR="00AD34AF">
        <w:t>Hall</w:t>
      </w:r>
      <w:proofErr w:type="spellEnd"/>
      <w:r w:rsidR="00AD34AF">
        <w:t xml:space="preserve">. Najdete tu i přehled nejvýznamnějších akcí, které se tu v minulosti </w:t>
      </w:r>
      <w:r w:rsidR="005E4A6C">
        <w:t>konaly</w:t>
      </w:r>
      <w:r w:rsidR="00AD34AF">
        <w:t xml:space="preserve"> (zkuste si k tomu </w:t>
      </w:r>
      <w:r w:rsidR="00EA0423">
        <w:t>„</w:t>
      </w:r>
      <w:proofErr w:type="spellStart"/>
      <w:r w:rsidR="00AD34AF">
        <w:t>vygooglovat</w:t>
      </w:r>
      <w:proofErr w:type="spellEnd"/>
      <w:r w:rsidR="00EA0423">
        <w:t>“</w:t>
      </w:r>
      <w:r w:rsidR="00AD34AF">
        <w:t xml:space="preserve"> dobové fotografie). Opět doporučuji hlasité čtení, vážně to moc pomáhá. I v případě, že nerozumíte všem slovíčkům. Koneckonců dohadování významu neznámých slov patří k důležité dovednosti při komunikaci v cizím jazyce.</w:t>
      </w:r>
    </w:p>
    <w:p w:rsidR="00897E76" w:rsidRDefault="00F64307" w:rsidP="00897E76">
      <w:r>
        <w:t>Strana 53</w:t>
      </w:r>
      <w:r w:rsidR="00897E76">
        <w:t xml:space="preserve"> – zde je </w:t>
      </w:r>
      <w:r>
        <w:t xml:space="preserve">pokračování zajímavých článků. Postupujte stejně, jako na předchozí stránce. Dočtete se tu například o zavádění poštovní služby, stavění železnic a o vůbec první podzemní dráze – metru na světě. </w:t>
      </w:r>
    </w:p>
    <w:p w:rsidR="00B61A1D" w:rsidRPr="008A5297" w:rsidRDefault="00B61A1D" w:rsidP="00AC441B">
      <w:pPr>
        <w:rPr>
          <w:b/>
        </w:rPr>
      </w:pPr>
      <w:r w:rsidRPr="008A5297">
        <w:rPr>
          <w:b/>
        </w:rPr>
        <w:t>Pracovní sešit</w:t>
      </w:r>
    </w:p>
    <w:p w:rsidR="007A6CB0" w:rsidRDefault="007A6CB0" w:rsidP="00897E76">
      <w:r>
        <w:t xml:space="preserve">V prvním cvičení </w:t>
      </w:r>
      <w:r w:rsidR="00897E76">
        <w:t xml:space="preserve">doplňujete do textu vynechaná slovíčka </w:t>
      </w:r>
      <w:r w:rsidR="00F64307">
        <w:t>na</w:t>
      </w:r>
      <w:r w:rsidR="00897E76">
        <w:t xml:space="preserve"> základě textu v učebnici. Zkuste nejprve po paměti, pak až s pomocí učebnice.</w:t>
      </w:r>
    </w:p>
    <w:p w:rsidR="00897E76" w:rsidRDefault="00897E76" w:rsidP="00897E76">
      <w:r>
        <w:t xml:space="preserve">Ve druhém cvičení </w:t>
      </w:r>
      <w:r w:rsidR="00F64307">
        <w:t>máte za úkol přepsat celé věty s opravenou faktickou chybou.</w:t>
      </w:r>
    </w:p>
    <w:p w:rsidR="00897E76" w:rsidRDefault="00F64307" w:rsidP="00897E76">
      <w:r>
        <w:t>Trojku dělat nemusíte.</w:t>
      </w:r>
    </w:p>
    <w:p w:rsidR="00F64307" w:rsidRDefault="00F64307" w:rsidP="00897E76">
      <w:r>
        <w:t>Cvičení 4 je na zopakování si předložek. Pozor, že v některých případech se nepíše. V tom případě proškrtněte.</w:t>
      </w:r>
    </w:p>
    <w:p w:rsidR="00897E76" w:rsidRDefault="00897E76" w:rsidP="00897E76">
      <w:r>
        <w:t xml:space="preserve">V pátém cvičení </w:t>
      </w:r>
      <w:r w:rsidR="00F64307">
        <w:t>naleznete text o tzv. Velkém hladu v roce 1846</w:t>
      </w:r>
      <w:r>
        <w:t>.</w:t>
      </w:r>
      <w:r w:rsidR="00F64307">
        <w:t xml:space="preserve"> Vyhledejte si význam uvedených slov v úvodu a následně si přečtěte.</w:t>
      </w:r>
    </w:p>
    <w:p w:rsidR="00F64307" w:rsidRDefault="00F64307" w:rsidP="00897E76">
      <w:r>
        <w:t>Cvičení 6 pak na to navazuje, zadání je stejné jako u dvojky.</w:t>
      </w:r>
    </w:p>
    <w:p w:rsidR="00F64307" w:rsidRDefault="00F64307" w:rsidP="00897E76">
      <w:r>
        <w:t xml:space="preserve">Jediné těžší cvičení je sedmička, kde máte za úkol napsat anglicky otázky tak, aby na ně pasovaly předtištěné odpovědi. </w:t>
      </w:r>
    </w:p>
    <w:p w:rsidR="00902102" w:rsidRDefault="00902102" w:rsidP="00897E76">
      <w:r>
        <w:t>V osmičce už jen opět doplňujete/dokončujete věty podle předešlých textů.</w:t>
      </w:r>
    </w:p>
    <w:p w:rsidR="00902102" w:rsidRDefault="00902102" w:rsidP="00AC441B"/>
    <w:p w:rsidR="00056620" w:rsidRDefault="00B16876" w:rsidP="00AC441B">
      <w:r w:rsidRPr="00B16876">
        <w:rPr>
          <w:b/>
        </w:rPr>
        <w:t>Nezapomeňte</w:t>
      </w:r>
      <w:r w:rsidR="00C43FA5">
        <w:t xml:space="preserve"> </w:t>
      </w:r>
      <w:r>
        <w:t>vyfotit vypracovanou dvoustránku v pracovním sešitě a fotku mi následně poslat na mail.</w:t>
      </w:r>
    </w:p>
    <w:p w:rsidR="00C43FA5" w:rsidRDefault="00C43FA5" w:rsidP="00AC441B"/>
    <w:p w:rsidR="00C43FA5" w:rsidRPr="005E4A6C" w:rsidRDefault="00902102" w:rsidP="00AC441B">
      <w:pPr>
        <w:rPr>
          <w:b/>
        </w:rPr>
      </w:pPr>
      <w:r w:rsidRPr="005E4A6C">
        <w:rPr>
          <w:b/>
        </w:rPr>
        <w:t xml:space="preserve">PS: na </w:t>
      </w:r>
      <w:proofErr w:type="spellStart"/>
      <w:r w:rsidRPr="005E4A6C">
        <w:rPr>
          <w:b/>
        </w:rPr>
        <w:t>testíku</w:t>
      </w:r>
      <w:proofErr w:type="spellEnd"/>
      <w:r w:rsidRPr="005E4A6C">
        <w:rPr>
          <w:b/>
        </w:rPr>
        <w:t xml:space="preserve"> pracuji ;-)</w:t>
      </w:r>
    </w:p>
    <w:p w:rsidR="00B16876" w:rsidRDefault="00B16876" w:rsidP="00AC441B"/>
    <w:p w:rsidR="005E4A6C" w:rsidRDefault="00E2516C" w:rsidP="00AC441B">
      <w:pPr>
        <w:rPr>
          <w:b/>
        </w:rPr>
      </w:pPr>
      <w:r w:rsidRPr="005E4A6C">
        <w:rPr>
          <w:b/>
        </w:rPr>
        <w:lastRenderedPageBreak/>
        <w:t xml:space="preserve">Pokud byste potřebovali s něčím pomoci, něco zkonzultovat či si udělat videokonferenci nebo cokoli jiného, dejte vědět a domluvíme se, ok? </w:t>
      </w:r>
      <w:r w:rsidR="00692889" w:rsidRPr="005E4A6C">
        <w:rPr>
          <w:b/>
        </w:rPr>
        <w:t xml:space="preserve">Stejně tak se na mě můžete obrátit prostřednictvím </w:t>
      </w:r>
      <w:r w:rsidR="003A743E" w:rsidRPr="005E4A6C">
        <w:rPr>
          <w:b/>
        </w:rPr>
        <w:t xml:space="preserve">mailu, přes office365 nebo </w:t>
      </w:r>
      <w:r w:rsidR="00692889" w:rsidRPr="005E4A6C">
        <w:rPr>
          <w:b/>
        </w:rPr>
        <w:t xml:space="preserve">messengeru. </w:t>
      </w:r>
    </w:p>
    <w:p w:rsidR="005E4A6C" w:rsidRDefault="005E4A6C" w:rsidP="00AC441B">
      <w:pPr>
        <w:rPr>
          <w:b/>
        </w:rPr>
      </w:pPr>
      <w:r w:rsidRPr="005E4A6C">
        <w:rPr>
          <w:b/>
        </w:rPr>
        <w:t xml:space="preserve">Pochopitelně pak ti, co teď chodí do školy, mohou se mnou případné nejasnosti řešit tam. </w:t>
      </w:r>
    </w:p>
    <w:p w:rsidR="00467288" w:rsidRPr="005E4A6C" w:rsidRDefault="00467288" w:rsidP="00AC441B">
      <w:pPr>
        <w:rPr>
          <w:b/>
        </w:rPr>
      </w:pPr>
      <w:r w:rsidRPr="005E4A6C">
        <w:rPr>
          <w:b/>
        </w:rPr>
        <w:t xml:space="preserve">Díky moc, </w:t>
      </w:r>
      <w:r w:rsidR="00621C3F">
        <w:rPr>
          <w:b/>
        </w:rPr>
        <w:t>mějte se zatí</w:t>
      </w:r>
      <w:r w:rsidR="005E4A6C" w:rsidRPr="005E4A6C">
        <w:rPr>
          <w:b/>
        </w:rPr>
        <w:t>m</w:t>
      </w:r>
      <w:r w:rsidR="00264D33" w:rsidRPr="005E4A6C">
        <w:rPr>
          <w:b/>
        </w:rPr>
        <w:t>, J.Š.</w:t>
      </w:r>
      <w:bookmarkStart w:id="0" w:name="_GoBack"/>
      <w:bookmarkEnd w:id="0"/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20F79"/>
    <w:multiLevelType w:val="hybridMultilevel"/>
    <w:tmpl w:val="28E439DC"/>
    <w:lvl w:ilvl="0" w:tplc="9E128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056620"/>
    <w:rsid w:val="000A7A26"/>
    <w:rsid w:val="00264D33"/>
    <w:rsid w:val="003A743E"/>
    <w:rsid w:val="00467288"/>
    <w:rsid w:val="004E6E44"/>
    <w:rsid w:val="00577934"/>
    <w:rsid w:val="005A0C37"/>
    <w:rsid w:val="005E4A6C"/>
    <w:rsid w:val="00621C3F"/>
    <w:rsid w:val="00692889"/>
    <w:rsid w:val="007A6CB0"/>
    <w:rsid w:val="00897E76"/>
    <w:rsid w:val="008A5297"/>
    <w:rsid w:val="008C5679"/>
    <w:rsid w:val="00902102"/>
    <w:rsid w:val="009730FD"/>
    <w:rsid w:val="00AC441B"/>
    <w:rsid w:val="00AD34AF"/>
    <w:rsid w:val="00B16876"/>
    <w:rsid w:val="00B420C1"/>
    <w:rsid w:val="00B61A1D"/>
    <w:rsid w:val="00C43FA5"/>
    <w:rsid w:val="00C749C7"/>
    <w:rsid w:val="00C977D1"/>
    <w:rsid w:val="00E2516C"/>
    <w:rsid w:val="00EA0423"/>
    <w:rsid w:val="00F6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7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4</cp:revision>
  <dcterms:created xsi:type="dcterms:W3CDTF">2020-05-11T12:12:00Z</dcterms:created>
  <dcterms:modified xsi:type="dcterms:W3CDTF">2020-05-12T12:17:00Z</dcterms:modified>
</cp:coreProperties>
</file>